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14116C" w:rsidRPr="000C35CA" w:rsidTr="00086D82">
        <w:trPr>
          <w:trHeight w:val="703"/>
          <w:tblCellSpacing w:w="0" w:type="dxa"/>
        </w:trPr>
        <w:tc>
          <w:tcPr>
            <w:tcW w:w="151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116C" w:rsidRPr="000C35CA" w:rsidRDefault="0014116C" w:rsidP="00086D82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1</w:t>
            </w:r>
            <w:r w:rsidR="00F608C6">
              <w:rPr>
                <w:b/>
                <w:sz w:val="22"/>
              </w:rPr>
              <w:t>3</w:t>
            </w:r>
            <w:r>
              <w:rPr>
                <w:b/>
                <w:sz w:val="22"/>
              </w:rPr>
              <w:t xml:space="preserve"> NĂM 2025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14116C" w:rsidRPr="000C35CA" w:rsidRDefault="0014116C" w:rsidP="00086D82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24/03/2025</w:t>
            </w:r>
            <w:r w:rsidRPr="000C35CA">
              <w:rPr>
                <w:sz w:val="22"/>
              </w:rPr>
              <w:t xml:space="preserve"> đến ngày </w:t>
            </w:r>
            <w:r w:rsidR="00DC4AAE">
              <w:rPr>
                <w:sz w:val="22"/>
              </w:rPr>
              <w:t>28</w:t>
            </w:r>
            <w:r>
              <w:rPr>
                <w:sz w:val="22"/>
              </w:rPr>
              <w:t>/3//2025</w:t>
            </w:r>
            <w:r w:rsidRPr="000C35CA">
              <w:rPr>
                <w:sz w:val="22"/>
              </w:rPr>
              <w:t>)</w:t>
            </w:r>
          </w:p>
          <w:p w:rsidR="0014116C" w:rsidRPr="000C35CA" w:rsidRDefault="0014116C" w:rsidP="00086D82">
            <w:pPr>
              <w:spacing w:after="0"/>
              <w:rPr>
                <w:b/>
                <w:sz w:val="22"/>
              </w:rPr>
            </w:pPr>
          </w:p>
        </w:tc>
      </w:tr>
      <w:tr w:rsidR="0014116C" w:rsidRPr="000C35CA" w:rsidTr="00086D82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14116C" w:rsidRPr="00B24E7E" w:rsidTr="00086D82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14116C" w:rsidRPr="000C35CA" w:rsidRDefault="0001494D" w:rsidP="00086D82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24</w:t>
            </w:r>
            <w:r w:rsidR="0014116C">
              <w:rPr>
                <w:b/>
                <w:sz w:val="22"/>
              </w:rPr>
              <w:t>/3</w:t>
            </w:r>
          </w:p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14116C" w:rsidRPr="000C35CA" w:rsidRDefault="0014116C" w:rsidP="00086D82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14116C" w:rsidRPr="00B24E7E" w:rsidRDefault="0014116C" w:rsidP="00086D82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Giao ban BTV Đảng uỷ xã</w:t>
            </w:r>
          </w:p>
        </w:tc>
        <w:tc>
          <w:tcPr>
            <w:tcW w:w="2410" w:type="dxa"/>
            <w:vAlign w:val="center"/>
          </w:tcPr>
          <w:p w:rsidR="0014116C" w:rsidRPr="00B24E7E" w:rsidRDefault="0014116C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4116C" w:rsidRPr="00B24E7E" w:rsidRDefault="0014116C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 xã</w:t>
            </w:r>
          </w:p>
        </w:tc>
        <w:tc>
          <w:tcPr>
            <w:tcW w:w="2268" w:type="dxa"/>
            <w:vAlign w:val="center"/>
          </w:tcPr>
          <w:p w:rsidR="0014116C" w:rsidRPr="00B24E7E" w:rsidRDefault="0014116C" w:rsidP="00086D82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UBND xã</w:t>
            </w:r>
          </w:p>
        </w:tc>
      </w:tr>
      <w:tr w:rsidR="0014116C" w:rsidRPr="00B24E7E" w:rsidTr="00086D82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14116C" w:rsidRPr="000C35CA" w:rsidRDefault="0014116C" w:rsidP="00086D82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14116C" w:rsidRPr="000C35CA" w:rsidRDefault="0014116C" w:rsidP="00086D82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14116C" w:rsidRPr="00B24E7E" w:rsidRDefault="0014116C" w:rsidP="00086D82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</w:t>
            </w:r>
            <w:r>
              <w:rPr>
                <w:szCs w:val="24"/>
              </w:rPr>
              <w:t>09h00: Giao ban TT UBND xã</w:t>
            </w:r>
          </w:p>
        </w:tc>
        <w:tc>
          <w:tcPr>
            <w:tcW w:w="2410" w:type="dxa"/>
            <w:vAlign w:val="center"/>
          </w:tcPr>
          <w:p w:rsidR="0014116C" w:rsidRPr="00B24E7E" w:rsidRDefault="0014116C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4116C" w:rsidRDefault="0014116C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-TT UBND xã;</w:t>
            </w:r>
          </w:p>
          <w:p w:rsidR="0014116C" w:rsidRPr="00B24E7E" w:rsidRDefault="0014116C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-VP UBND xã</w:t>
            </w:r>
          </w:p>
        </w:tc>
        <w:tc>
          <w:tcPr>
            <w:tcW w:w="2268" w:type="dxa"/>
            <w:vAlign w:val="center"/>
          </w:tcPr>
          <w:p w:rsidR="0014116C" w:rsidRPr="00B24E7E" w:rsidRDefault="0014116C" w:rsidP="00086D82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-UBND xã</w:t>
            </w:r>
          </w:p>
        </w:tc>
      </w:tr>
      <w:tr w:rsidR="0014116C" w:rsidRPr="00D8561A" w:rsidTr="00086D82">
        <w:trPr>
          <w:trHeight w:val="562"/>
          <w:tblCellSpacing w:w="0" w:type="dxa"/>
        </w:trPr>
        <w:tc>
          <w:tcPr>
            <w:tcW w:w="735" w:type="dxa"/>
            <w:vMerge/>
            <w:vAlign w:val="center"/>
          </w:tcPr>
          <w:p w:rsidR="0014116C" w:rsidRPr="000C35CA" w:rsidRDefault="001411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14116C" w:rsidRPr="000C35CA" w:rsidRDefault="0014116C" w:rsidP="00086D82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14116C" w:rsidRPr="00B24E7E" w:rsidRDefault="0014116C" w:rsidP="00086D82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14116C" w:rsidRPr="00B24E7E" w:rsidRDefault="0014116C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4116C" w:rsidRDefault="0014116C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14116C" w:rsidRPr="00D8561A" w:rsidRDefault="0014116C" w:rsidP="00086D8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88406D" w:rsidRPr="00B24E7E" w:rsidTr="00086D82">
        <w:trPr>
          <w:trHeight w:val="472"/>
          <w:tblCellSpacing w:w="0" w:type="dxa"/>
        </w:trPr>
        <w:tc>
          <w:tcPr>
            <w:tcW w:w="735" w:type="dxa"/>
            <w:vMerge w:val="restart"/>
            <w:vAlign w:val="center"/>
          </w:tcPr>
          <w:p w:rsidR="0088406D" w:rsidRPr="000C35CA" w:rsidRDefault="0088406D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88406D" w:rsidRPr="000C35CA" w:rsidRDefault="0088406D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25/3</w:t>
            </w:r>
          </w:p>
        </w:tc>
        <w:tc>
          <w:tcPr>
            <w:tcW w:w="825" w:type="dxa"/>
            <w:vMerge w:val="restart"/>
            <w:vAlign w:val="center"/>
          </w:tcPr>
          <w:p w:rsidR="0088406D" w:rsidRPr="000C35CA" w:rsidRDefault="0088406D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B24E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Vinh – CT UBND xã;</w:t>
            </w:r>
          </w:p>
          <w:p w:rsidR="0088406D" w:rsidRPr="00B24E7E" w:rsidRDefault="0088406D" w:rsidP="00086D82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Dũng - VPTK xã</w:t>
            </w:r>
          </w:p>
        </w:tc>
        <w:tc>
          <w:tcPr>
            <w:tcW w:w="2268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B24E7E">
              <w:rPr>
                <w:szCs w:val="24"/>
              </w:rPr>
              <w:t>- HT UBND xã</w:t>
            </w:r>
          </w:p>
        </w:tc>
      </w:tr>
      <w:tr w:rsidR="0088406D" w:rsidRPr="00B24E7E" w:rsidTr="00086D82">
        <w:trPr>
          <w:trHeight w:val="472"/>
          <w:tblCellSpacing w:w="0" w:type="dxa"/>
        </w:trPr>
        <w:tc>
          <w:tcPr>
            <w:tcW w:w="735" w:type="dxa"/>
            <w:vMerge/>
            <w:vAlign w:val="center"/>
          </w:tcPr>
          <w:p w:rsidR="0088406D" w:rsidRPr="000C35CA" w:rsidRDefault="0088406D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88406D" w:rsidRPr="000C35CA" w:rsidRDefault="0088406D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Tham dự phiên toà</w:t>
            </w:r>
          </w:p>
        </w:tc>
        <w:tc>
          <w:tcPr>
            <w:tcW w:w="2410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</w:t>
            </w:r>
          </w:p>
        </w:tc>
        <w:tc>
          <w:tcPr>
            <w:tcW w:w="2268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-TAND huyện</w:t>
            </w:r>
          </w:p>
        </w:tc>
      </w:tr>
      <w:tr w:rsidR="0088406D" w:rsidRPr="00B24E7E" w:rsidTr="00086D82">
        <w:trPr>
          <w:trHeight w:val="472"/>
          <w:tblCellSpacing w:w="0" w:type="dxa"/>
        </w:trPr>
        <w:tc>
          <w:tcPr>
            <w:tcW w:w="735" w:type="dxa"/>
            <w:vMerge/>
            <w:vAlign w:val="center"/>
          </w:tcPr>
          <w:p w:rsidR="0088406D" w:rsidRPr="000C35CA" w:rsidRDefault="0088406D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88406D" w:rsidRPr="000C35CA" w:rsidRDefault="0088406D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88406D" w:rsidRDefault="0088406D" w:rsidP="00086D82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-07h00: Dự Toạ đàm kỷ niệm 90 năm Ngày truyền thống Dân quân tự vệ</w:t>
            </w:r>
          </w:p>
        </w:tc>
        <w:tc>
          <w:tcPr>
            <w:tcW w:w="2410" w:type="dxa"/>
            <w:vAlign w:val="center"/>
          </w:tcPr>
          <w:p w:rsidR="0088406D" w:rsidRPr="00B24E7E" w:rsidRDefault="0088406D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88406D" w:rsidRDefault="0088406D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Tuấn – CHT QS xã</w:t>
            </w:r>
          </w:p>
        </w:tc>
        <w:tc>
          <w:tcPr>
            <w:tcW w:w="2268" w:type="dxa"/>
            <w:vAlign w:val="center"/>
          </w:tcPr>
          <w:p w:rsidR="0088406D" w:rsidRDefault="0088406D" w:rsidP="00086D8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-TP Đông Hà</w:t>
            </w:r>
          </w:p>
        </w:tc>
      </w:tr>
      <w:tr w:rsidR="00ED2E85" w:rsidRPr="00D8561A" w:rsidTr="0018440A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ED2E85" w:rsidRPr="000C35CA" w:rsidRDefault="00ED2E85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ED2E85" w:rsidRPr="001E30B7" w:rsidRDefault="00ED2E85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ED2E85" w:rsidRPr="00B24E7E" w:rsidRDefault="00ED2E85" w:rsidP="0001494D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-13h30: Sinh hoạt chi bộ</w:t>
            </w:r>
            <w:r w:rsidR="002F306F">
              <w:rPr>
                <w:szCs w:val="24"/>
              </w:rPr>
              <w:t xml:space="preserve"> tháng 3</w:t>
            </w:r>
          </w:p>
        </w:tc>
        <w:tc>
          <w:tcPr>
            <w:tcW w:w="2410" w:type="dxa"/>
            <w:vAlign w:val="center"/>
          </w:tcPr>
          <w:p w:rsidR="00ED2E85" w:rsidRPr="00B24E7E" w:rsidRDefault="00ED2E85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ED2E85" w:rsidRDefault="00ED2E85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 CC đảng viên</w:t>
            </w:r>
          </w:p>
        </w:tc>
        <w:tc>
          <w:tcPr>
            <w:tcW w:w="2268" w:type="dxa"/>
            <w:vAlign w:val="center"/>
          </w:tcPr>
          <w:p w:rsidR="00ED2E85" w:rsidRPr="00D8561A" w:rsidRDefault="00ED2E85" w:rsidP="00086D8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-Tại các chi bộ</w:t>
            </w:r>
          </w:p>
        </w:tc>
      </w:tr>
      <w:tr w:rsidR="00ED2E85" w:rsidRPr="00D8561A" w:rsidTr="0018440A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ED2E85" w:rsidRPr="000C35CA" w:rsidRDefault="00ED2E85" w:rsidP="001C653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ED2E85" w:rsidRPr="001E30B7" w:rsidRDefault="00ED2E85" w:rsidP="001C653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ED2E85" w:rsidRPr="0014116C" w:rsidRDefault="00ED2E85" w:rsidP="001C653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-14h30: </w:t>
            </w:r>
            <w:r w:rsidRPr="0014116C">
              <w:rPr>
                <w:rFonts w:eastAsia="Times New Roman"/>
                <w:bCs/>
                <w:szCs w:val="24"/>
              </w:rPr>
              <w:t>Làm việc với Sở Nông nghiệp và Môi trường</w:t>
            </w:r>
          </w:p>
          <w:p w:rsidR="00ED2E85" w:rsidRDefault="00ED2E85" w:rsidP="001C653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14116C">
              <w:rPr>
                <w:rFonts w:eastAsia="Times New Roman"/>
                <w:bCs/>
                <w:szCs w:val="24"/>
              </w:rPr>
              <w:t>về Chương trình xóa nhà tạm, nhà dột nát</w:t>
            </w:r>
          </w:p>
        </w:tc>
        <w:tc>
          <w:tcPr>
            <w:tcW w:w="2410" w:type="dxa"/>
            <w:vAlign w:val="center"/>
          </w:tcPr>
          <w:p w:rsidR="00ED2E85" w:rsidRPr="00B24E7E" w:rsidRDefault="00ED2E85" w:rsidP="001C653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ED2E85" w:rsidRDefault="00ED2E85" w:rsidP="001C653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Vinh – CT UBND xã;</w:t>
            </w:r>
          </w:p>
          <w:p w:rsidR="00ED2E85" w:rsidRDefault="00ED2E85" w:rsidP="001C653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Ánh – ĐCXD xã</w:t>
            </w:r>
          </w:p>
        </w:tc>
        <w:tc>
          <w:tcPr>
            <w:tcW w:w="2268" w:type="dxa"/>
            <w:vAlign w:val="center"/>
          </w:tcPr>
          <w:p w:rsidR="00ED2E85" w:rsidRDefault="00ED2E85" w:rsidP="001C653C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-Trụ sở UBND huyện</w:t>
            </w:r>
          </w:p>
        </w:tc>
      </w:tr>
      <w:tr w:rsidR="0087409F" w:rsidRPr="00B60BF0" w:rsidTr="00086D82">
        <w:trPr>
          <w:trHeight w:val="618"/>
          <w:tblCellSpacing w:w="0" w:type="dxa"/>
        </w:trPr>
        <w:tc>
          <w:tcPr>
            <w:tcW w:w="735" w:type="dxa"/>
            <w:vMerge w:val="restart"/>
            <w:vAlign w:val="center"/>
          </w:tcPr>
          <w:p w:rsidR="0087409F" w:rsidRPr="000C35CA" w:rsidRDefault="0087409F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87409F" w:rsidRPr="000C35CA" w:rsidRDefault="0087409F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26/3</w:t>
            </w:r>
          </w:p>
        </w:tc>
        <w:tc>
          <w:tcPr>
            <w:tcW w:w="825" w:type="dxa"/>
            <w:vAlign w:val="center"/>
          </w:tcPr>
          <w:p w:rsidR="0087409F" w:rsidRPr="001E30B7" w:rsidRDefault="0087409F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87409F" w:rsidRPr="00DB63D3" w:rsidRDefault="0087409F" w:rsidP="00086D82">
            <w:pPr>
              <w:spacing w:after="0"/>
              <w:rPr>
                <w:szCs w:val="24"/>
              </w:rPr>
            </w:pPr>
            <w:r w:rsidRPr="00DB63D3">
              <w:rPr>
                <w:szCs w:val="24"/>
              </w:rPr>
              <w:t>-08h00: Họp HĐ XĐMĐKT xã</w:t>
            </w:r>
          </w:p>
        </w:tc>
        <w:tc>
          <w:tcPr>
            <w:tcW w:w="2410" w:type="dxa"/>
            <w:vAlign w:val="center"/>
          </w:tcPr>
          <w:p w:rsidR="0087409F" w:rsidRPr="00DB63D3" w:rsidRDefault="0087409F" w:rsidP="00086D82">
            <w:pPr>
              <w:spacing w:after="0" w:line="240" w:lineRule="auto"/>
              <w:jc w:val="center"/>
              <w:rPr>
                <w:szCs w:val="24"/>
              </w:rPr>
            </w:pPr>
            <w:r w:rsidRPr="00DB63D3">
              <w:rPr>
                <w:szCs w:val="24"/>
              </w:rPr>
              <w:t>Đ/c Trần Vinh – CT UBND xã</w:t>
            </w:r>
          </w:p>
        </w:tc>
        <w:tc>
          <w:tcPr>
            <w:tcW w:w="3119" w:type="dxa"/>
            <w:vAlign w:val="center"/>
          </w:tcPr>
          <w:p w:rsidR="0087409F" w:rsidRPr="00DB63D3" w:rsidRDefault="0087409F" w:rsidP="00086D82">
            <w:pPr>
              <w:spacing w:after="0" w:line="240" w:lineRule="auto"/>
              <w:jc w:val="both"/>
              <w:rPr>
                <w:szCs w:val="24"/>
              </w:rPr>
            </w:pPr>
            <w:r w:rsidRPr="00DB63D3">
              <w:rPr>
                <w:szCs w:val="24"/>
              </w:rPr>
              <w:t>-Thành viên HĐ XĐMĐKT xã</w:t>
            </w:r>
          </w:p>
        </w:tc>
        <w:tc>
          <w:tcPr>
            <w:tcW w:w="2268" w:type="dxa"/>
            <w:vAlign w:val="center"/>
          </w:tcPr>
          <w:p w:rsidR="0087409F" w:rsidRPr="00DB63D3" w:rsidRDefault="0087409F" w:rsidP="00086D82">
            <w:pPr>
              <w:spacing w:after="0" w:line="240" w:lineRule="auto"/>
              <w:rPr>
                <w:szCs w:val="24"/>
              </w:rPr>
            </w:pPr>
            <w:r w:rsidRPr="00DB63D3">
              <w:rPr>
                <w:szCs w:val="24"/>
              </w:rPr>
              <w:t>-HT UBND xã</w:t>
            </w:r>
          </w:p>
        </w:tc>
      </w:tr>
      <w:tr w:rsidR="0087409F" w:rsidTr="0018440A">
        <w:trPr>
          <w:trHeight w:val="477"/>
          <w:tblCellSpacing w:w="0" w:type="dxa"/>
        </w:trPr>
        <w:tc>
          <w:tcPr>
            <w:tcW w:w="735" w:type="dxa"/>
            <w:vMerge/>
            <w:vAlign w:val="center"/>
          </w:tcPr>
          <w:p w:rsidR="0087409F" w:rsidRPr="000C35CA" w:rsidRDefault="0087409F" w:rsidP="00F608C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87409F" w:rsidRPr="001E30B7" w:rsidRDefault="0087409F" w:rsidP="00F608C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87409F" w:rsidRPr="00B24E7E" w:rsidRDefault="0087409F" w:rsidP="008115ED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-14h00: Họp HĐ thanh lý tài sản</w:t>
            </w:r>
          </w:p>
        </w:tc>
        <w:tc>
          <w:tcPr>
            <w:tcW w:w="2410" w:type="dxa"/>
            <w:vAlign w:val="center"/>
          </w:tcPr>
          <w:p w:rsidR="0087409F" w:rsidRPr="00B24E7E" w:rsidRDefault="0087409F" w:rsidP="00F608C6">
            <w:pPr>
              <w:spacing w:after="0" w:line="240" w:lineRule="auto"/>
              <w:jc w:val="center"/>
              <w:rPr>
                <w:szCs w:val="24"/>
              </w:rPr>
            </w:pPr>
            <w:r w:rsidRPr="00DB63D3">
              <w:rPr>
                <w:szCs w:val="24"/>
              </w:rPr>
              <w:t>Đ/c Trần Vinh – CT UBND xã</w:t>
            </w:r>
          </w:p>
        </w:tc>
        <w:tc>
          <w:tcPr>
            <w:tcW w:w="3119" w:type="dxa"/>
            <w:vAlign w:val="center"/>
          </w:tcPr>
          <w:p w:rsidR="0087409F" w:rsidRDefault="0087409F" w:rsidP="00F608C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-Thành viên HĐ thanh lý tài sản xã</w:t>
            </w:r>
          </w:p>
        </w:tc>
        <w:tc>
          <w:tcPr>
            <w:tcW w:w="2268" w:type="dxa"/>
            <w:vAlign w:val="center"/>
          </w:tcPr>
          <w:p w:rsidR="0087409F" w:rsidRPr="00D8561A" w:rsidRDefault="0087409F" w:rsidP="00F608C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-HT UBND xã</w:t>
            </w:r>
          </w:p>
        </w:tc>
      </w:tr>
      <w:tr w:rsidR="0087409F" w:rsidTr="0018440A">
        <w:trPr>
          <w:trHeight w:val="477"/>
          <w:tblCellSpacing w:w="0" w:type="dxa"/>
        </w:trPr>
        <w:tc>
          <w:tcPr>
            <w:tcW w:w="735" w:type="dxa"/>
            <w:vMerge/>
            <w:vAlign w:val="center"/>
          </w:tcPr>
          <w:p w:rsidR="0087409F" w:rsidRPr="000C35CA" w:rsidRDefault="0087409F" w:rsidP="00F608C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87409F" w:rsidRPr="001E30B7" w:rsidRDefault="0087409F" w:rsidP="00F608C6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87409F" w:rsidRDefault="0087409F" w:rsidP="005D48A8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 xml:space="preserve">-13h30: Tham gia </w:t>
            </w:r>
            <w:r w:rsidRPr="005D48A8">
              <w:rPr>
                <w:szCs w:val="24"/>
              </w:rPr>
              <w:t>kiểm tra thực địa hồ</w:t>
            </w:r>
            <w:r>
              <w:rPr>
                <w:szCs w:val="24"/>
              </w:rPr>
              <w:t xml:space="preserve"> sơ </w:t>
            </w:r>
            <w:r w:rsidRPr="005D48A8">
              <w:rPr>
                <w:szCs w:val="24"/>
              </w:rPr>
              <w:t>chuyển mục đích sử dụng đất</w:t>
            </w:r>
          </w:p>
        </w:tc>
        <w:tc>
          <w:tcPr>
            <w:tcW w:w="2410" w:type="dxa"/>
            <w:vAlign w:val="center"/>
          </w:tcPr>
          <w:p w:rsidR="0087409F" w:rsidRPr="00DB63D3" w:rsidRDefault="0087409F" w:rsidP="00F608C6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87409F" w:rsidRDefault="0087409F" w:rsidP="00F608C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Trung – PCT UBND xã;</w:t>
            </w:r>
          </w:p>
          <w:p w:rsidR="0087409F" w:rsidRDefault="0087409F" w:rsidP="00F608C6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Ánh – ĐCXD xã</w:t>
            </w:r>
          </w:p>
        </w:tc>
        <w:tc>
          <w:tcPr>
            <w:tcW w:w="2268" w:type="dxa"/>
            <w:vAlign w:val="center"/>
          </w:tcPr>
          <w:p w:rsidR="0087409F" w:rsidRDefault="0087409F" w:rsidP="00F608C6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-Thực địa tại thửa đất</w:t>
            </w:r>
          </w:p>
        </w:tc>
      </w:tr>
      <w:tr w:rsidR="0087409F" w:rsidTr="0018440A">
        <w:trPr>
          <w:trHeight w:val="477"/>
          <w:tblCellSpacing w:w="0" w:type="dxa"/>
        </w:trPr>
        <w:tc>
          <w:tcPr>
            <w:tcW w:w="735" w:type="dxa"/>
            <w:vMerge/>
            <w:vAlign w:val="center"/>
          </w:tcPr>
          <w:p w:rsidR="0087409F" w:rsidRPr="000C35CA" w:rsidRDefault="0087409F" w:rsidP="001A7A8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87409F" w:rsidRPr="001E30B7" w:rsidRDefault="0087409F" w:rsidP="001A7A89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87409F" w:rsidRDefault="0087409F" w:rsidP="001A7A89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-14</w:t>
            </w:r>
            <w:r w:rsidR="008F1611">
              <w:rPr>
                <w:rFonts w:eastAsia="Times New Roman"/>
                <w:bCs/>
                <w:szCs w:val="24"/>
              </w:rPr>
              <w:t>h00: Dự Toạ đàm kỷ niệm 90 năm Ngày truyền thống D</w:t>
            </w:r>
            <w:r>
              <w:rPr>
                <w:rFonts w:eastAsia="Times New Roman"/>
                <w:bCs/>
                <w:szCs w:val="24"/>
              </w:rPr>
              <w:t>ân quân tự vệ</w:t>
            </w:r>
          </w:p>
        </w:tc>
        <w:tc>
          <w:tcPr>
            <w:tcW w:w="2410" w:type="dxa"/>
            <w:vAlign w:val="center"/>
          </w:tcPr>
          <w:p w:rsidR="0087409F" w:rsidRPr="00B24E7E" w:rsidRDefault="0087409F" w:rsidP="001A7A89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87409F" w:rsidRDefault="0087409F" w:rsidP="001A7A89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Bình – BT Đảng uỷ xã</w:t>
            </w:r>
          </w:p>
          <w:p w:rsidR="0087409F" w:rsidRDefault="0087409F" w:rsidP="001A7A89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Tuấn – CHT QS xã</w:t>
            </w:r>
          </w:p>
        </w:tc>
        <w:tc>
          <w:tcPr>
            <w:tcW w:w="2268" w:type="dxa"/>
            <w:vAlign w:val="center"/>
          </w:tcPr>
          <w:p w:rsidR="0087409F" w:rsidRPr="00FB1474" w:rsidRDefault="0087409F" w:rsidP="001A7A89">
            <w:pPr>
              <w:spacing w:after="0" w:line="240" w:lineRule="auto"/>
              <w:rPr>
                <w:b/>
                <w:szCs w:val="24"/>
              </w:rPr>
            </w:pPr>
            <w:r>
              <w:rPr>
                <w:szCs w:val="24"/>
              </w:rPr>
              <w:t>-</w:t>
            </w:r>
            <w:r w:rsidR="00FB1474">
              <w:rPr>
                <w:szCs w:val="24"/>
              </w:rPr>
              <w:t xml:space="preserve"> BCHQS huyện</w:t>
            </w:r>
          </w:p>
        </w:tc>
      </w:tr>
      <w:tr w:rsidR="0050266C" w:rsidRPr="00C95A7E" w:rsidTr="00086D82">
        <w:trPr>
          <w:trHeight w:val="636"/>
          <w:tblCellSpacing w:w="0" w:type="dxa"/>
        </w:trPr>
        <w:tc>
          <w:tcPr>
            <w:tcW w:w="735" w:type="dxa"/>
            <w:vMerge w:val="restart"/>
            <w:vAlign w:val="center"/>
          </w:tcPr>
          <w:p w:rsidR="0050266C" w:rsidRPr="000C35CA" w:rsidRDefault="005026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50266C" w:rsidRPr="000C35CA" w:rsidRDefault="005026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27/3</w:t>
            </w:r>
          </w:p>
        </w:tc>
        <w:tc>
          <w:tcPr>
            <w:tcW w:w="825" w:type="dxa"/>
            <w:vMerge w:val="restart"/>
            <w:vAlign w:val="center"/>
          </w:tcPr>
          <w:p w:rsidR="0050266C" w:rsidRPr="001E30B7" w:rsidRDefault="005026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C95A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jc w:val="center"/>
              <w:rPr>
                <w:szCs w:val="24"/>
              </w:rPr>
            </w:pPr>
            <w:bookmarkStart w:id="0" w:name="_GoBack"/>
            <w:bookmarkEnd w:id="0"/>
          </w:p>
        </w:tc>
        <w:tc>
          <w:tcPr>
            <w:tcW w:w="3119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Trung – PCT UBND xã;</w:t>
            </w:r>
          </w:p>
          <w:p w:rsidR="0050266C" w:rsidRPr="00C95A7E" w:rsidRDefault="0050266C" w:rsidP="00086D82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C95A7E">
              <w:rPr>
                <w:szCs w:val="24"/>
              </w:rPr>
              <w:t>- HT UBND xã</w:t>
            </w:r>
          </w:p>
        </w:tc>
      </w:tr>
      <w:tr w:rsidR="0050266C" w:rsidRPr="00C95A7E" w:rsidTr="00086D82">
        <w:trPr>
          <w:trHeight w:val="636"/>
          <w:tblCellSpacing w:w="0" w:type="dxa"/>
        </w:trPr>
        <w:tc>
          <w:tcPr>
            <w:tcW w:w="735" w:type="dxa"/>
            <w:vMerge/>
            <w:vAlign w:val="center"/>
          </w:tcPr>
          <w:p w:rsidR="0050266C" w:rsidRPr="000C35CA" w:rsidRDefault="005026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50266C" w:rsidRPr="001E30B7" w:rsidRDefault="005026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-07h30: Tập huấn điều tra Biến động dân số và kế hoạch gia đình thời điểm 01/04/2025</w:t>
            </w:r>
          </w:p>
        </w:tc>
        <w:tc>
          <w:tcPr>
            <w:tcW w:w="2410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Phương – VPTK xã</w:t>
            </w:r>
          </w:p>
        </w:tc>
        <w:tc>
          <w:tcPr>
            <w:tcW w:w="2268" w:type="dxa"/>
            <w:vAlign w:val="center"/>
          </w:tcPr>
          <w:p w:rsidR="0050266C" w:rsidRPr="00C95A7E" w:rsidRDefault="0050266C" w:rsidP="00086D8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-Cục thống kê tỉnh</w:t>
            </w:r>
          </w:p>
        </w:tc>
      </w:tr>
      <w:tr w:rsidR="0050266C" w:rsidRPr="00C95A7E" w:rsidTr="00086D82">
        <w:trPr>
          <w:trHeight w:val="636"/>
          <w:tblCellSpacing w:w="0" w:type="dxa"/>
        </w:trPr>
        <w:tc>
          <w:tcPr>
            <w:tcW w:w="735" w:type="dxa"/>
            <w:vMerge/>
            <w:vAlign w:val="center"/>
          </w:tcPr>
          <w:p w:rsidR="0050266C" w:rsidRPr="000C35CA" w:rsidRDefault="005026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50266C" w:rsidRPr="001E30B7" w:rsidRDefault="005026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50266C" w:rsidRPr="002C3403" w:rsidRDefault="0050266C" w:rsidP="00086D82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2C3403">
              <w:rPr>
                <w:rFonts w:eastAsia="Times New Roman"/>
                <w:bCs/>
                <w:szCs w:val="24"/>
              </w:rPr>
              <w:t>-08h00: Làm việc với các hộ gia đình liên quan đến vay vốn NHCSXH</w:t>
            </w:r>
          </w:p>
        </w:tc>
        <w:tc>
          <w:tcPr>
            <w:tcW w:w="2410" w:type="dxa"/>
            <w:vAlign w:val="center"/>
          </w:tcPr>
          <w:p w:rsidR="0050266C" w:rsidRPr="002C3403" w:rsidRDefault="0050266C" w:rsidP="00086D82">
            <w:pPr>
              <w:spacing w:after="0" w:line="240" w:lineRule="auto"/>
              <w:jc w:val="center"/>
              <w:rPr>
                <w:szCs w:val="24"/>
              </w:rPr>
            </w:pPr>
            <w:r w:rsidRPr="002C3403">
              <w:rPr>
                <w:szCs w:val="24"/>
              </w:rPr>
              <w:t>Đ/c Trần Vinh – CT UBND xã</w:t>
            </w:r>
          </w:p>
        </w:tc>
        <w:tc>
          <w:tcPr>
            <w:tcW w:w="3119" w:type="dxa"/>
            <w:vAlign w:val="center"/>
          </w:tcPr>
          <w:p w:rsidR="0050266C" w:rsidRPr="002C3403" w:rsidRDefault="0050266C" w:rsidP="00086D82">
            <w:pPr>
              <w:spacing w:after="0" w:line="240" w:lineRule="auto"/>
              <w:jc w:val="both"/>
              <w:rPr>
                <w:szCs w:val="24"/>
              </w:rPr>
            </w:pPr>
            <w:r w:rsidRPr="002C3403">
              <w:rPr>
                <w:szCs w:val="24"/>
              </w:rPr>
              <w:t>-Đ/c Hạnh – CT HLHPN xã;</w:t>
            </w:r>
          </w:p>
          <w:p w:rsidR="0050266C" w:rsidRPr="002C3403" w:rsidRDefault="0050266C" w:rsidP="00086D82">
            <w:pPr>
              <w:spacing w:after="0" w:line="240" w:lineRule="auto"/>
              <w:jc w:val="both"/>
              <w:rPr>
                <w:szCs w:val="24"/>
              </w:rPr>
            </w:pPr>
            <w:r w:rsidRPr="002C3403">
              <w:rPr>
                <w:szCs w:val="24"/>
              </w:rPr>
              <w:t>-các hộ gia đình liên quan</w:t>
            </w:r>
          </w:p>
        </w:tc>
        <w:tc>
          <w:tcPr>
            <w:tcW w:w="2268" w:type="dxa"/>
            <w:vAlign w:val="center"/>
          </w:tcPr>
          <w:p w:rsidR="0050266C" w:rsidRPr="002C3403" w:rsidRDefault="0050266C" w:rsidP="00086D82">
            <w:pPr>
              <w:spacing w:after="0" w:line="240" w:lineRule="auto"/>
              <w:rPr>
                <w:szCs w:val="24"/>
              </w:rPr>
            </w:pPr>
            <w:r w:rsidRPr="002C3403">
              <w:rPr>
                <w:szCs w:val="24"/>
              </w:rPr>
              <w:t>-HT UBND xã</w:t>
            </w:r>
          </w:p>
        </w:tc>
      </w:tr>
      <w:tr w:rsidR="0014116C" w:rsidRPr="00D8561A" w:rsidTr="00086D82">
        <w:trPr>
          <w:trHeight w:val="548"/>
          <w:tblCellSpacing w:w="0" w:type="dxa"/>
        </w:trPr>
        <w:tc>
          <w:tcPr>
            <w:tcW w:w="735" w:type="dxa"/>
            <w:vMerge/>
            <w:vAlign w:val="center"/>
          </w:tcPr>
          <w:p w:rsidR="0014116C" w:rsidRPr="000C35CA" w:rsidRDefault="001411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14116C" w:rsidRPr="00FC0F54" w:rsidRDefault="0014116C" w:rsidP="00086D82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sz w:val="22"/>
              </w:rPr>
            </w:pPr>
            <w:r w:rsidRPr="00323378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14116C" w:rsidRPr="00B24E7E" w:rsidRDefault="0014116C" w:rsidP="00086D82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14116C" w:rsidRPr="00B24E7E" w:rsidRDefault="0014116C" w:rsidP="00086D82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14116C" w:rsidRDefault="0014116C" w:rsidP="00086D82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14116C" w:rsidRPr="00D8561A" w:rsidRDefault="0014116C" w:rsidP="00086D82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464793" w:rsidRPr="00D8561A" w:rsidTr="00086D82">
        <w:trPr>
          <w:trHeight w:val="542"/>
          <w:tblCellSpacing w:w="0" w:type="dxa"/>
        </w:trPr>
        <w:tc>
          <w:tcPr>
            <w:tcW w:w="735" w:type="dxa"/>
            <w:vMerge w:val="restart"/>
            <w:vAlign w:val="center"/>
          </w:tcPr>
          <w:p w:rsidR="00464793" w:rsidRPr="000C35CA" w:rsidRDefault="00464793" w:rsidP="001411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lastRenderedPageBreak/>
              <w:t>Thứ Sáu</w:t>
            </w:r>
          </w:p>
          <w:p w:rsidR="00464793" w:rsidRPr="000C35CA" w:rsidRDefault="00464793" w:rsidP="0014116C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28/3</w:t>
            </w:r>
          </w:p>
        </w:tc>
        <w:tc>
          <w:tcPr>
            <w:tcW w:w="825" w:type="dxa"/>
            <w:vMerge w:val="restart"/>
            <w:vAlign w:val="center"/>
          </w:tcPr>
          <w:p w:rsidR="00464793" w:rsidRPr="00776B33" w:rsidRDefault="00464793" w:rsidP="001411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464793" w:rsidRPr="00C95A7E" w:rsidRDefault="00464793" w:rsidP="001411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-07h30:</w:t>
            </w:r>
            <w:r w:rsidRPr="0014116C">
              <w:rPr>
                <w:rFonts w:eastAsia="Times New Roman"/>
                <w:bCs/>
                <w:szCs w:val="24"/>
              </w:rPr>
              <w:t>Hội nghị phổ biến pháp luật năm 2025</w:t>
            </w:r>
          </w:p>
        </w:tc>
        <w:tc>
          <w:tcPr>
            <w:tcW w:w="2410" w:type="dxa"/>
            <w:vAlign w:val="center"/>
          </w:tcPr>
          <w:p w:rsidR="00464793" w:rsidRPr="00C95A7E" w:rsidRDefault="00464793" w:rsidP="0014116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4793" w:rsidRDefault="00464793" w:rsidP="001411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Bình – BT Đảng uỷ xã;</w:t>
            </w:r>
          </w:p>
          <w:p w:rsidR="00464793" w:rsidRDefault="00464793" w:rsidP="001411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Vinh – CT UBND xã;</w:t>
            </w:r>
          </w:p>
          <w:p w:rsidR="00464793" w:rsidRDefault="00464793" w:rsidP="001411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Liễu – CTUBMT xã;</w:t>
            </w:r>
          </w:p>
          <w:p w:rsidR="00464793" w:rsidRDefault="00464793" w:rsidP="001411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Long – Trưởng CA xã;</w:t>
            </w:r>
          </w:p>
          <w:p w:rsidR="00464793" w:rsidRPr="00C95A7E" w:rsidRDefault="00464793" w:rsidP="001411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-Đ/c Hằng – TPHT xã </w:t>
            </w:r>
          </w:p>
        </w:tc>
        <w:tc>
          <w:tcPr>
            <w:tcW w:w="2268" w:type="dxa"/>
            <w:vAlign w:val="center"/>
          </w:tcPr>
          <w:p w:rsidR="00464793" w:rsidRPr="00C95A7E" w:rsidRDefault="00464793" w:rsidP="0014116C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-Trụ sở UBND huyện</w:t>
            </w:r>
          </w:p>
        </w:tc>
      </w:tr>
      <w:tr w:rsidR="00464793" w:rsidRPr="00D8561A" w:rsidTr="00086D82">
        <w:trPr>
          <w:trHeight w:val="542"/>
          <w:tblCellSpacing w:w="0" w:type="dxa"/>
        </w:trPr>
        <w:tc>
          <w:tcPr>
            <w:tcW w:w="735" w:type="dxa"/>
            <w:vMerge/>
            <w:vAlign w:val="center"/>
          </w:tcPr>
          <w:p w:rsidR="00464793" w:rsidRPr="000C35CA" w:rsidRDefault="00464793" w:rsidP="001411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464793" w:rsidRPr="00776B33" w:rsidRDefault="00464793" w:rsidP="0014116C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464793" w:rsidRDefault="00464793" w:rsidP="0014116C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-07h30: Thông qua giáo án quân sự</w:t>
            </w:r>
          </w:p>
        </w:tc>
        <w:tc>
          <w:tcPr>
            <w:tcW w:w="2410" w:type="dxa"/>
            <w:vAlign w:val="center"/>
          </w:tcPr>
          <w:p w:rsidR="00464793" w:rsidRPr="00C95A7E" w:rsidRDefault="00464793" w:rsidP="0014116C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464793" w:rsidRDefault="00464793" w:rsidP="0014116C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Tuấn – CHT QS xã</w:t>
            </w:r>
          </w:p>
        </w:tc>
        <w:tc>
          <w:tcPr>
            <w:tcW w:w="2268" w:type="dxa"/>
            <w:vAlign w:val="center"/>
          </w:tcPr>
          <w:p w:rsidR="00464793" w:rsidRDefault="00464793" w:rsidP="0014116C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-BCHQS huyện</w:t>
            </w:r>
          </w:p>
        </w:tc>
      </w:tr>
      <w:tr w:rsidR="005B297B" w:rsidRPr="003A403C" w:rsidTr="00086D82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5B297B" w:rsidRPr="000C35CA" w:rsidRDefault="005B297B" w:rsidP="005B297B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5B297B" w:rsidRPr="001C7F6D" w:rsidRDefault="005B297B" w:rsidP="005B297B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5B297B" w:rsidRPr="00B24E7E" w:rsidRDefault="005B297B" w:rsidP="005B297B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5B297B" w:rsidRPr="00B24E7E" w:rsidRDefault="005B297B" w:rsidP="005B297B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5B297B" w:rsidRDefault="005B297B" w:rsidP="005B297B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5B297B" w:rsidRPr="00D8561A" w:rsidRDefault="005B297B" w:rsidP="005B297B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</w:tbl>
    <w:p w:rsidR="009A02B1" w:rsidRDefault="009A02B1"/>
    <w:sectPr w:rsidR="009A02B1" w:rsidSect="005B297B">
      <w:pgSz w:w="15840" w:h="12240" w:orient="landscape"/>
      <w:pgMar w:top="964" w:right="1134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utami">
    <w:altName w:val="Cambria Math"/>
    <w:panose1 w:val="02000500000000000000"/>
    <w:charset w:val="01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16C"/>
    <w:rsid w:val="0001494D"/>
    <w:rsid w:val="0004334A"/>
    <w:rsid w:val="0014116C"/>
    <w:rsid w:val="0018440A"/>
    <w:rsid w:val="001A7A89"/>
    <w:rsid w:val="001C653C"/>
    <w:rsid w:val="002C3403"/>
    <w:rsid w:val="002F306F"/>
    <w:rsid w:val="00464793"/>
    <w:rsid w:val="00491C41"/>
    <w:rsid w:val="0050266C"/>
    <w:rsid w:val="005B297B"/>
    <w:rsid w:val="005D48A8"/>
    <w:rsid w:val="005E28D9"/>
    <w:rsid w:val="006C5F9A"/>
    <w:rsid w:val="008115ED"/>
    <w:rsid w:val="0087409F"/>
    <w:rsid w:val="0088406D"/>
    <w:rsid w:val="00892867"/>
    <w:rsid w:val="008F1611"/>
    <w:rsid w:val="009A02B1"/>
    <w:rsid w:val="00B06D9D"/>
    <w:rsid w:val="00B66464"/>
    <w:rsid w:val="00DB63D3"/>
    <w:rsid w:val="00DC4AAE"/>
    <w:rsid w:val="00E12328"/>
    <w:rsid w:val="00E4765C"/>
    <w:rsid w:val="00ED2E85"/>
    <w:rsid w:val="00ED7632"/>
    <w:rsid w:val="00EF1582"/>
    <w:rsid w:val="00F608C6"/>
    <w:rsid w:val="00F768C2"/>
    <w:rsid w:val="00FB1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79CEF"/>
  <w15:chartTrackingRefBased/>
  <w15:docId w15:val="{A6516BD1-66AB-4370-8C83-F918FE82A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116C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34</cp:revision>
  <dcterms:created xsi:type="dcterms:W3CDTF">2025-03-24T01:13:00Z</dcterms:created>
  <dcterms:modified xsi:type="dcterms:W3CDTF">2025-03-24T09:13:00Z</dcterms:modified>
</cp:coreProperties>
</file>