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EDA2" w14:textId="77777777" w:rsidR="00CC3FDE" w:rsidRPr="00121AAB" w:rsidRDefault="00CC3FDE" w:rsidP="00CC3FDE">
      <w:pPr>
        <w:spacing w:after="0" w:line="240" w:lineRule="auto"/>
        <w:rPr>
          <w:b/>
          <w:color w:val="FF0000"/>
          <w:szCs w:val="28"/>
        </w:rPr>
      </w:pPr>
    </w:p>
    <w:p w14:paraId="378A4827" w14:textId="49587BBB" w:rsidR="00CC3FDE" w:rsidRPr="00121AAB" w:rsidRDefault="00CC3FDE" w:rsidP="00CC3FDE">
      <w:pPr>
        <w:spacing w:after="0" w:line="240" w:lineRule="auto"/>
        <w:jc w:val="center"/>
        <w:rPr>
          <w:b/>
          <w:color w:val="FF0000"/>
          <w:szCs w:val="28"/>
        </w:rPr>
      </w:pPr>
      <w:r w:rsidRPr="00121AAB">
        <w:rPr>
          <w:b/>
          <w:color w:val="FF0000"/>
          <w:szCs w:val="28"/>
        </w:rPr>
        <w:t xml:space="preserve">LỊCH LÀM VIỆC TUẦN </w:t>
      </w:r>
      <w:r>
        <w:rPr>
          <w:b/>
          <w:color w:val="FF0000"/>
          <w:szCs w:val="28"/>
        </w:rPr>
        <w:t xml:space="preserve">01 </w:t>
      </w:r>
      <w:r w:rsidRPr="00121AAB">
        <w:rPr>
          <w:b/>
          <w:color w:val="FF0000"/>
          <w:szCs w:val="28"/>
        </w:rPr>
        <w:t>NĂM 202</w:t>
      </w:r>
      <w:r w:rsidR="006E5479">
        <w:rPr>
          <w:b/>
          <w:color w:val="FF0000"/>
          <w:szCs w:val="28"/>
        </w:rPr>
        <w:t xml:space="preserve">3 </w:t>
      </w:r>
      <w:r w:rsidRPr="00121AAB">
        <w:rPr>
          <w:b/>
          <w:color w:val="FF0000"/>
          <w:szCs w:val="28"/>
        </w:rPr>
        <w:t>(CHÍNH THỨC)</w:t>
      </w:r>
    </w:p>
    <w:p w14:paraId="4EFED403" w14:textId="71E90371" w:rsidR="00CC3FDE" w:rsidRPr="00BE5641" w:rsidRDefault="00CC3FDE" w:rsidP="00CC3FDE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 </w:t>
      </w:r>
      <w:r>
        <w:rPr>
          <w:color w:val="000000"/>
          <w:szCs w:val="28"/>
        </w:rPr>
        <w:t>02/01/2023</w:t>
      </w:r>
      <w:r w:rsidRPr="00BE5641">
        <w:rPr>
          <w:color w:val="000000"/>
          <w:szCs w:val="28"/>
        </w:rPr>
        <w:t xml:space="preserve"> đến ngày </w:t>
      </w:r>
      <w:r>
        <w:rPr>
          <w:color w:val="000000"/>
          <w:szCs w:val="28"/>
        </w:rPr>
        <w:t>06/01/2023)</w:t>
      </w:r>
    </w:p>
    <w:p w14:paraId="21185ABF" w14:textId="77777777" w:rsidR="00CC3FDE" w:rsidRPr="00BE5641" w:rsidRDefault="00CC3FDE" w:rsidP="00CC3FDE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870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80"/>
        <w:gridCol w:w="5032"/>
        <w:gridCol w:w="5528"/>
        <w:gridCol w:w="2395"/>
      </w:tblGrid>
      <w:tr w:rsidR="00CC3FDE" w:rsidRPr="00BE5641" w14:paraId="5838A3B8" w14:textId="77777777" w:rsidTr="000977DD">
        <w:trPr>
          <w:trHeight w:val="315"/>
          <w:tblCellSpacing w:w="0" w:type="dxa"/>
        </w:trPr>
        <w:tc>
          <w:tcPr>
            <w:tcW w:w="1135" w:type="dxa"/>
            <w:vAlign w:val="center"/>
            <w:hideMark/>
          </w:tcPr>
          <w:p w14:paraId="3E5E1B31" w14:textId="77777777" w:rsidR="00CC3FDE" w:rsidRPr="00DA7AC4" w:rsidRDefault="00CC3FDE" w:rsidP="005B6AE4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780" w:type="dxa"/>
            <w:vAlign w:val="center"/>
            <w:hideMark/>
          </w:tcPr>
          <w:p w14:paraId="3B45FD6B" w14:textId="77777777" w:rsidR="00CC3FDE" w:rsidRPr="00DA7AC4" w:rsidRDefault="00CC3FDE" w:rsidP="005B6AE4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5032" w:type="dxa"/>
            <w:vAlign w:val="center"/>
            <w:hideMark/>
          </w:tcPr>
          <w:p w14:paraId="0717CAD1" w14:textId="77777777" w:rsidR="00CC3FDE" w:rsidRPr="00DA7AC4" w:rsidRDefault="00CC3FDE" w:rsidP="005B6AE4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5528" w:type="dxa"/>
            <w:vAlign w:val="center"/>
            <w:hideMark/>
          </w:tcPr>
          <w:p w14:paraId="36CC5858" w14:textId="77777777" w:rsidR="00CC3FDE" w:rsidRPr="00DA7AC4" w:rsidRDefault="00CC3FDE" w:rsidP="005B6AE4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395" w:type="dxa"/>
            <w:vAlign w:val="center"/>
            <w:hideMark/>
          </w:tcPr>
          <w:p w14:paraId="5865E615" w14:textId="77777777" w:rsidR="00CC3FDE" w:rsidRPr="00DA7AC4" w:rsidRDefault="00CC3FDE" w:rsidP="005B6AE4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CC3FDE" w:rsidRPr="00BE5641" w14:paraId="136B6E6A" w14:textId="77777777" w:rsidTr="000977DD">
        <w:trPr>
          <w:trHeight w:val="704"/>
          <w:tblCellSpacing w:w="0" w:type="dxa"/>
        </w:trPr>
        <w:tc>
          <w:tcPr>
            <w:tcW w:w="1135" w:type="dxa"/>
            <w:vMerge w:val="restart"/>
            <w:vAlign w:val="center"/>
          </w:tcPr>
          <w:p w14:paraId="0FEDBFDC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14:paraId="2EE6119F" w14:textId="002E42BC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02/01/202</w:t>
            </w:r>
            <w:r w:rsidR="006E5479">
              <w:rPr>
                <w:rFonts w:eastAsia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14:paraId="4B3ECB2A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032" w:type="dxa"/>
            <w:vAlign w:val="center"/>
          </w:tcPr>
          <w:p w14:paraId="4304F242" w14:textId="6A131CA1" w:rsidR="00CC3FDE" w:rsidRPr="00DA7AC4" w:rsidRDefault="000977DD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CC3FDE">
              <w:rPr>
                <w:rFonts w:eastAsia="Times New Roman"/>
                <w:bCs/>
                <w:color w:val="000000"/>
                <w:szCs w:val="24"/>
              </w:rPr>
              <w:t xml:space="preserve">Nghỉ </w:t>
            </w:r>
            <w:r w:rsidR="000C0DC2">
              <w:rPr>
                <w:rFonts w:eastAsia="Times New Roman"/>
                <w:bCs/>
                <w:color w:val="000000"/>
                <w:szCs w:val="24"/>
              </w:rPr>
              <w:t xml:space="preserve">bù </w:t>
            </w:r>
            <w:r w:rsidR="00CC3FDE">
              <w:rPr>
                <w:rFonts w:eastAsia="Times New Roman"/>
                <w:bCs/>
                <w:color w:val="000000"/>
                <w:szCs w:val="24"/>
              </w:rPr>
              <w:t>Tết Dương lịch năm 202</w:t>
            </w:r>
            <w:r w:rsidR="000C0DC2"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2FCEAC50" w14:textId="203F7CD5" w:rsidR="00CC3FDE" w:rsidRPr="006E5479" w:rsidRDefault="006E5479" w:rsidP="006E547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0977DD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 w:rsidR="00CC3FDE" w:rsidRPr="006E5479">
              <w:rPr>
                <w:rFonts w:eastAsia="Times New Roman"/>
                <w:bCs/>
                <w:color w:val="000000"/>
                <w:szCs w:val="24"/>
              </w:rPr>
              <w:t>Cán bộ; công chức xã</w:t>
            </w:r>
          </w:p>
        </w:tc>
        <w:tc>
          <w:tcPr>
            <w:tcW w:w="2395" w:type="dxa"/>
            <w:vAlign w:val="center"/>
          </w:tcPr>
          <w:p w14:paraId="26B546D7" w14:textId="77777777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CC3FDE" w:rsidRPr="00BE5641" w14:paraId="390C629B" w14:textId="77777777" w:rsidTr="000977DD">
        <w:trPr>
          <w:trHeight w:val="558"/>
          <w:tblCellSpacing w:w="0" w:type="dxa"/>
        </w:trPr>
        <w:tc>
          <w:tcPr>
            <w:tcW w:w="1135" w:type="dxa"/>
            <w:vMerge/>
            <w:vAlign w:val="center"/>
          </w:tcPr>
          <w:p w14:paraId="1B7796DA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5E2E177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032" w:type="dxa"/>
            <w:vAlign w:val="center"/>
          </w:tcPr>
          <w:p w14:paraId="7BF07BE0" w14:textId="1EB3AB44" w:rsidR="00CC3FDE" w:rsidRPr="00DA7AC4" w:rsidRDefault="000977DD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0C0DC2">
              <w:rPr>
                <w:rFonts w:eastAsia="Times New Roman"/>
                <w:bCs/>
                <w:color w:val="000000"/>
                <w:szCs w:val="24"/>
              </w:rPr>
              <w:t>Nghỉ bù Tết Dương lịch năm 2023</w:t>
            </w:r>
          </w:p>
        </w:tc>
        <w:tc>
          <w:tcPr>
            <w:tcW w:w="5528" w:type="dxa"/>
            <w:vAlign w:val="center"/>
          </w:tcPr>
          <w:p w14:paraId="53CD44EC" w14:textId="56CD6243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0977DD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 w:rsidRPr="00CC3FDE">
              <w:rPr>
                <w:rFonts w:eastAsia="Times New Roman"/>
                <w:bCs/>
                <w:color w:val="000000"/>
                <w:szCs w:val="24"/>
              </w:rPr>
              <w:t>Cán bộ; công chức xã</w:t>
            </w:r>
          </w:p>
        </w:tc>
        <w:tc>
          <w:tcPr>
            <w:tcW w:w="2395" w:type="dxa"/>
            <w:vAlign w:val="center"/>
          </w:tcPr>
          <w:p w14:paraId="04D9F804" w14:textId="77777777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CC3FDE" w:rsidRPr="00BE5641" w14:paraId="1435388A" w14:textId="77777777" w:rsidTr="000977DD">
        <w:trPr>
          <w:trHeight w:val="551"/>
          <w:tblCellSpacing w:w="0" w:type="dxa"/>
        </w:trPr>
        <w:tc>
          <w:tcPr>
            <w:tcW w:w="1135" w:type="dxa"/>
            <w:vMerge w:val="restart"/>
            <w:vAlign w:val="center"/>
          </w:tcPr>
          <w:p w14:paraId="2B2FB425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14:paraId="601EAF21" w14:textId="125A5BEB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03/01/202</w:t>
            </w:r>
            <w:r w:rsidR="006E5479">
              <w:rPr>
                <w:rFonts w:eastAsia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14:paraId="14316DF7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032" w:type="dxa"/>
            <w:vAlign w:val="center"/>
          </w:tcPr>
          <w:p w14:paraId="47546290" w14:textId="77777777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Giao ban TV Đảng ủy</w:t>
            </w:r>
          </w:p>
          <w:p w14:paraId="0B56133F" w14:textId="77777777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Giao ban TT HĐND-UBND</w:t>
            </w:r>
          </w:p>
        </w:tc>
        <w:tc>
          <w:tcPr>
            <w:tcW w:w="5528" w:type="dxa"/>
            <w:vAlign w:val="center"/>
          </w:tcPr>
          <w:p w14:paraId="002CFEB4" w14:textId="77777777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BTV Đảng ủy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 xã.</w:t>
            </w:r>
          </w:p>
          <w:p w14:paraId="5933F650" w14:textId="1C8363DD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TT HĐND</w:t>
            </w:r>
            <w:r w:rsidR="008E2F3C">
              <w:rPr>
                <w:rFonts w:eastAsia="Times New Roman"/>
                <w:bCs/>
                <w:color w:val="000000"/>
                <w:szCs w:val="24"/>
              </w:rPr>
              <w:t xml:space="preserve">; 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>UBND, VP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 xã.</w:t>
            </w:r>
          </w:p>
        </w:tc>
        <w:tc>
          <w:tcPr>
            <w:tcW w:w="2395" w:type="dxa"/>
            <w:vAlign w:val="center"/>
          </w:tcPr>
          <w:p w14:paraId="397D3A60" w14:textId="77777777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CC3FDE" w:rsidRPr="00BE5641" w14:paraId="5E113A65" w14:textId="77777777" w:rsidTr="000977DD">
        <w:trPr>
          <w:trHeight w:val="619"/>
          <w:tblCellSpacing w:w="0" w:type="dxa"/>
        </w:trPr>
        <w:tc>
          <w:tcPr>
            <w:tcW w:w="1135" w:type="dxa"/>
            <w:vMerge/>
            <w:vAlign w:val="center"/>
          </w:tcPr>
          <w:p w14:paraId="58C6BA6E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AEB05EB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032" w:type="dxa"/>
            <w:vAlign w:val="center"/>
          </w:tcPr>
          <w:p w14:paraId="054F0129" w14:textId="54EE23D7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0977DD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14h00: Họp HĐ Thi đua – khen thưởng xã</w:t>
            </w:r>
          </w:p>
        </w:tc>
        <w:tc>
          <w:tcPr>
            <w:tcW w:w="5528" w:type="dxa"/>
            <w:vAlign w:val="center"/>
          </w:tcPr>
          <w:p w14:paraId="42EC2DE1" w14:textId="02B066C9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đồng TĐ-KT xã</w:t>
            </w:r>
          </w:p>
        </w:tc>
        <w:tc>
          <w:tcPr>
            <w:tcW w:w="2395" w:type="dxa"/>
            <w:vAlign w:val="center"/>
          </w:tcPr>
          <w:p w14:paraId="79A8DC1D" w14:textId="43CB3ACA" w:rsidR="00CC3FDE" w:rsidRPr="00DA7AC4" w:rsidRDefault="00CC3FDE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CC3FDE" w:rsidRPr="00BE5641" w14:paraId="1104BCA0" w14:textId="77777777" w:rsidTr="000977DD">
        <w:trPr>
          <w:trHeight w:val="492"/>
          <w:tblCellSpacing w:w="0" w:type="dxa"/>
        </w:trPr>
        <w:tc>
          <w:tcPr>
            <w:tcW w:w="1135" w:type="dxa"/>
            <w:vMerge w:val="restart"/>
            <w:vAlign w:val="center"/>
          </w:tcPr>
          <w:p w14:paraId="55FA2A41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14:paraId="7933D939" w14:textId="1C012911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04/01/202</w:t>
            </w:r>
            <w:r w:rsidR="006E5479">
              <w:rPr>
                <w:rFonts w:eastAsia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14:paraId="55216933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032" w:type="dxa"/>
            <w:vAlign w:val="center"/>
          </w:tcPr>
          <w:p w14:paraId="7DCDAF5A" w14:textId="61B5F5EA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Họp TT UBND xã mở rộng</w:t>
            </w:r>
          </w:p>
        </w:tc>
        <w:tc>
          <w:tcPr>
            <w:tcW w:w="5528" w:type="dxa"/>
            <w:vAlign w:val="center"/>
          </w:tcPr>
          <w:p w14:paraId="56CD0A21" w14:textId="04274844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A02B40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TT UBND; UV UBND; Tập thể công chức xã</w:t>
            </w:r>
          </w:p>
        </w:tc>
        <w:tc>
          <w:tcPr>
            <w:tcW w:w="2395" w:type="dxa"/>
            <w:vAlign w:val="center"/>
          </w:tcPr>
          <w:p w14:paraId="130A6656" w14:textId="397183D9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CC3FDE" w:rsidRPr="00BE5641" w14:paraId="2D900F7D" w14:textId="77777777" w:rsidTr="000977DD">
        <w:trPr>
          <w:trHeight w:val="492"/>
          <w:tblCellSpacing w:w="0" w:type="dxa"/>
        </w:trPr>
        <w:tc>
          <w:tcPr>
            <w:tcW w:w="1135" w:type="dxa"/>
            <w:vMerge/>
            <w:vAlign w:val="center"/>
          </w:tcPr>
          <w:p w14:paraId="7DC4EF42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71BAC78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032" w:type="dxa"/>
            <w:vAlign w:val="center"/>
          </w:tcPr>
          <w:p w14:paraId="4BB423E0" w14:textId="0BA20567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Thăm các địa chỉ nhân đạo</w:t>
            </w:r>
          </w:p>
        </w:tc>
        <w:tc>
          <w:tcPr>
            <w:tcW w:w="5528" w:type="dxa"/>
            <w:vAlign w:val="center"/>
          </w:tcPr>
          <w:p w14:paraId="58D12FA0" w14:textId="7F222D0E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– PCU UBND xã</w:t>
            </w:r>
          </w:p>
        </w:tc>
        <w:tc>
          <w:tcPr>
            <w:tcW w:w="2395" w:type="dxa"/>
            <w:vAlign w:val="center"/>
          </w:tcPr>
          <w:p w14:paraId="6C1CF280" w14:textId="595421D0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Thôn Quyết Tâm</w:t>
            </w:r>
          </w:p>
        </w:tc>
      </w:tr>
      <w:tr w:rsidR="006E5479" w:rsidRPr="00BE5641" w14:paraId="2F25FAD5" w14:textId="77777777" w:rsidTr="000977DD">
        <w:trPr>
          <w:trHeight w:val="582"/>
          <w:tblCellSpacing w:w="0" w:type="dxa"/>
        </w:trPr>
        <w:tc>
          <w:tcPr>
            <w:tcW w:w="1135" w:type="dxa"/>
            <w:vMerge w:val="restart"/>
            <w:vAlign w:val="center"/>
          </w:tcPr>
          <w:p w14:paraId="0AAEF2F9" w14:textId="77777777" w:rsidR="006E5479" w:rsidRPr="00DA7AC4" w:rsidRDefault="006E5479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14:paraId="74ABF5A6" w14:textId="23199231" w:rsidR="006E5479" w:rsidRPr="00DA7AC4" w:rsidRDefault="006E5479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05/01/2023</w:t>
            </w:r>
          </w:p>
        </w:tc>
        <w:tc>
          <w:tcPr>
            <w:tcW w:w="780" w:type="dxa"/>
            <w:vMerge w:val="restart"/>
            <w:vAlign w:val="center"/>
          </w:tcPr>
          <w:p w14:paraId="03FBCE2E" w14:textId="77777777" w:rsidR="006E5479" w:rsidRPr="00DA7AC4" w:rsidRDefault="006E5479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032" w:type="dxa"/>
            <w:vAlign w:val="center"/>
          </w:tcPr>
          <w:p w14:paraId="6E216B56" w14:textId="423A4A46" w:rsidR="006E5479" w:rsidRPr="00DA7AC4" w:rsidRDefault="006E5479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8C150C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08H00: Dự kỳ họp thứ 5 HĐND xã khoá XII, nhiệm kỳ 2021-2026</w:t>
            </w:r>
          </w:p>
        </w:tc>
        <w:tc>
          <w:tcPr>
            <w:tcW w:w="5528" w:type="dxa"/>
            <w:vAlign w:val="center"/>
          </w:tcPr>
          <w:p w14:paraId="131FBE07" w14:textId="27828326" w:rsidR="006E5479" w:rsidRPr="00DA7AC4" w:rsidRDefault="006E5479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0977DD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Theo giấy mời</w:t>
            </w:r>
          </w:p>
        </w:tc>
        <w:tc>
          <w:tcPr>
            <w:tcW w:w="2395" w:type="dxa"/>
            <w:vAlign w:val="center"/>
          </w:tcPr>
          <w:p w14:paraId="43C9C8B7" w14:textId="0918DDAD" w:rsidR="006E5479" w:rsidRPr="00DA7AC4" w:rsidRDefault="006E5479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-Trụ sở UBND xã</w:t>
            </w:r>
          </w:p>
        </w:tc>
      </w:tr>
      <w:tr w:rsidR="006E5479" w:rsidRPr="00BE5641" w14:paraId="48D3F7C0" w14:textId="77777777" w:rsidTr="000977DD">
        <w:trPr>
          <w:trHeight w:val="582"/>
          <w:tblCellSpacing w:w="0" w:type="dxa"/>
        </w:trPr>
        <w:tc>
          <w:tcPr>
            <w:tcW w:w="1135" w:type="dxa"/>
            <w:vMerge/>
            <w:vAlign w:val="center"/>
          </w:tcPr>
          <w:p w14:paraId="426DAC45" w14:textId="77777777" w:rsidR="006E5479" w:rsidRPr="00DA7AC4" w:rsidRDefault="006E5479" w:rsidP="006E54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047699F4" w14:textId="77777777" w:rsidR="006E5479" w:rsidRPr="00DA7AC4" w:rsidRDefault="006E5479" w:rsidP="006E54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32" w:type="dxa"/>
            <w:vAlign w:val="center"/>
          </w:tcPr>
          <w:p w14:paraId="54FCD2AC" w14:textId="4F7F6A1A" w:rsidR="006E5479" w:rsidRDefault="006E5479" w:rsidP="006E547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Dự Hội nghị tổng kết Người cao tuổi năm 2022</w:t>
            </w:r>
          </w:p>
        </w:tc>
        <w:tc>
          <w:tcPr>
            <w:tcW w:w="5528" w:type="dxa"/>
            <w:vAlign w:val="center"/>
          </w:tcPr>
          <w:p w14:paraId="022AF0B2" w14:textId="66163645" w:rsidR="006E5479" w:rsidRDefault="006E5479" w:rsidP="006E547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– PCU UBND xã</w:t>
            </w:r>
          </w:p>
        </w:tc>
        <w:tc>
          <w:tcPr>
            <w:tcW w:w="2395" w:type="dxa"/>
            <w:vAlign w:val="center"/>
          </w:tcPr>
          <w:p w14:paraId="446098D5" w14:textId="7D2CD233" w:rsidR="006E5479" w:rsidRDefault="006E5479" w:rsidP="006E547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Trụ sở UBMT huyện</w:t>
            </w:r>
          </w:p>
        </w:tc>
      </w:tr>
      <w:tr w:rsidR="00CC3FDE" w:rsidRPr="00BE5641" w14:paraId="0B4D480D" w14:textId="77777777" w:rsidTr="000977DD">
        <w:trPr>
          <w:trHeight w:val="610"/>
          <w:tblCellSpacing w:w="0" w:type="dxa"/>
        </w:trPr>
        <w:tc>
          <w:tcPr>
            <w:tcW w:w="1135" w:type="dxa"/>
            <w:vMerge/>
            <w:vAlign w:val="center"/>
          </w:tcPr>
          <w:p w14:paraId="5F149BDD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4AC4900" w14:textId="77777777" w:rsidR="00CC3FDE" w:rsidRPr="00DA7AC4" w:rsidRDefault="00CC3FDE" w:rsidP="005B6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032" w:type="dxa"/>
            <w:vAlign w:val="center"/>
          </w:tcPr>
          <w:p w14:paraId="50794510" w14:textId="61A90596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5528" w:type="dxa"/>
            <w:vAlign w:val="center"/>
          </w:tcPr>
          <w:p w14:paraId="575B5C44" w14:textId="7E6772B8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395" w:type="dxa"/>
            <w:vAlign w:val="center"/>
          </w:tcPr>
          <w:p w14:paraId="66EF744B" w14:textId="11DA4A77" w:rsidR="00CC3FDE" w:rsidRPr="00DA7AC4" w:rsidRDefault="002F4EA1" w:rsidP="005B6AE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2F4EA1" w:rsidRPr="00BE5641" w14:paraId="6719ABE8" w14:textId="77777777" w:rsidTr="000977DD">
        <w:trPr>
          <w:trHeight w:val="490"/>
          <w:tblCellSpacing w:w="0" w:type="dxa"/>
        </w:trPr>
        <w:tc>
          <w:tcPr>
            <w:tcW w:w="1135" w:type="dxa"/>
            <w:vMerge w:val="restart"/>
            <w:vAlign w:val="center"/>
          </w:tcPr>
          <w:p w14:paraId="2ED1D64B" w14:textId="77777777" w:rsidR="002F4EA1" w:rsidRPr="00DA7AC4" w:rsidRDefault="002F4EA1" w:rsidP="002F4E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14:paraId="4316BE3B" w14:textId="49355296" w:rsidR="002F4EA1" w:rsidRPr="00DA7AC4" w:rsidRDefault="002F4EA1" w:rsidP="002F4E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06/01/2023</w:t>
            </w:r>
          </w:p>
        </w:tc>
        <w:tc>
          <w:tcPr>
            <w:tcW w:w="780" w:type="dxa"/>
            <w:vAlign w:val="center"/>
          </w:tcPr>
          <w:p w14:paraId="5A8CC61B" w14:textId="77777777" w:rsidR="002F4EA1" w:rsidRPr="00DA7AC4" w:rsidRDefault="002F4EA1" w:rsidP="002F4E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032" w:type="dxa"/>
            <w:vAlign w:val="center"/>
          </w:tcPr>
          <w:p w14:paraId="6598F07E" w14:textId="4B51ADD7" w:rsidR="002F4EA1" w:rsidRPr="00DA7AC4" w:rsidRDefault="002F4EA1" w:rsidP="002F4EA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Họp BCĐ xây dựng đời sống văn hoá xã</w:t>
            </w:r>
          </w:p>
        </w:tc>
        <w:tc>
          <w:tcPr>
            <w:tcW w:w="5528" w:type="dxa"/>
            <w:vAlign w:val="center"/>
          </w:tcPr>
          <w:p w14:paraId="374F0730" w14:textId="2089419A" w:rsidR="002F4EA1" w:rsidRPr="00DA7AC4" w:rsidRDefault="002F4EA1" w:rsidP="002F4EA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AF05D0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BCĐ xây dựng đời sống văn hoá xã</w:t>
            </w:r>
          </w:p>
        </w:tc>
        <w:tc>
          <w:tcPr>
            <w:tcW w:w="2395" w:type="dxa"/>
            <w:vAlign w:val="center"/>
          </w:tcPr>
          <w:p w14:paraId="6DD3881D" w14:textId="3675A20C" w:rsidR="002F4EA1" w:rsidRPr="00DA7AC4" w:rsidRDefault="002F4EA1" w:rsidP="002F4EA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-Trụ sở UBND xã</w:t>
            </w:r>
          </w:p>
        </w:tc>
      </w:tr>
      <w:tr w:rsidR="002F4EA1" w:rsidRPr="00BE5641" w14:paraId="07FF02AC" w14:textId="77777777" w:rsidTr="000977DD">
        <w:trPr>
          <w:trHeight w:val="490"/>
          <w:tblCellSpacing w:w="0" w:type="dxa"/>
        </w:trPr>
        <w:tc>
          <w:tcPr>
            <w:tcW w:w="1135" w:type="dxa"/>
            <w:vMerge/>
            <w:vAlign w:val="center"/>
          </w:tcPr>
          <w:p w14:paraId="5EE4C85C" w14:textId="77777777" w:rsidR="002F4EA1" w:rsidRPr="00DA7AC4" w:rsidRDefault="002F4EA1" w:rsidP="002F4E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9E74C8A" w14:textId="77777777" w:rsidR="002F4EA1" w:rsidRPr="00DA7AC4" w:rsidRDefault="002F4EA1" w:rsidP="002F4E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032" w:type="dxa"/>
            <w:vAlign w:val="center"/>
          </w:tcPr>
          <w:p w14:paraId="096FF8D1" w14:textId="4CA67F52" w:rsidR="002F4EA1" w:rsidRPr="00DA7AC4" w:rsidRDefault="002F4EA1" w:rsidP="002F4EA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AF05D0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14h00: Họp BCH Đảng bộ xã</w:t>
            </w:r>
          </w:p>
        </w:tc>
        <w:tc>
          <w:tcPr>
            <w:tcW w:w="5528" w:type="dxa"/>
            <w:vAlign w:val="center"/>
          </w:tcPr>
          <w:p w14:paraId="27A9239F" w14:textId="1C0517F9" w:rsidR="002F4EA1" w:rsidRPr="00DA7AC4" w:rsidRDefault="002F4EA1" w:rsidP="002F4EA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BCH Đảng uỷ xã</w:t>
            </w:r>
          </w:p>
        </w:tc>
        <w:tc>
          <w:tcPr>
            <w:tcW w:w="2395" w:type="dxa"/>
            <w:vAlign w:val="center"/>
          </w:tcPr>
          <w:p w14:paraId="1EC85F5C" w14:textId="0A756561" w:rsidR="002F4EA1" w:rsidRPr="00DA7AC4" w:rsidRDefault="002F4EA1" w:rsidP="002F4EA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</w:tbl>
    <w:p w14:paraId="5D164771" w14:textId="77777777" w:rsidR="00CC3FDE" w:rsidRPr="00BE5641" w:rsidRDefault="00CC3FDE" w:rsidP="00CC3FDE">
      <w:pPr>
        <w:rPr>
          <w:color w:val="000000"/>
        </w:rPr>
      </w:pPr>
    </w:p>
    <w:p w14:paraId="3ABF946A" w14:textId="77777777" w:rsidR="00CC3FDE" w:rsidRDefault="00CC3FDE" w:rsidP="00CC3FDE"/>
    <w:p w14:paraId="62AD8298" w14:textId="77777777" w:rsidR="00CC3FDE" w:rsidRDefault="00CC3FDE" w:rsidP="00CC3FDE"/>
    <w:p w14:paraId="3577E420" w14:textId="77777777" w:rsidR="00CC3FDE" w:rsidRDefault="00CC3FDE" w:rsidP="00CC3FDE"/>
    <w:p w14:paraId="53777079" w14:textId="77777777" w:rsidR="00CC3FDE" w:rsidRDefault="00CC3FDE" w:rsidP="00CC3FDE"/>
    <w:p w14:paraId="2822AB6C" w14:textId="77777777" w:rsidR="00CC3FDE" w:rsidRDefault="00CC3FDE" w:rsidP="00CC3FDE"/>
    <w:p w14:paraId="5517236D" w14:textId="77777777" w:rsidR="00CC3FDE" w:rsidRDefault="00CC3FDE" w:rsidP="00CC3FDE"/>
    <w:p w14:paraId="73B6FA97" w14:textId="77777777" w:rsidR="00CC3FDE" w:rsidRDefault="00CC3FDE" w:rsidP="00CC3FDE"/>
    <w:p w14:paraId="4DB86592" w14:textId="77777777" w:rsidR="00CC3FDE" w:rsidRDefault="00CC3FDE" w:rsidP="00CC3FDE"/>
    <w:p w14:paraId="361D6F7A" w14:textId="77777777" w:rsidR="00CC3FDE" w:rsidRDefault="00CC3FDE" w:rsidP="00CC3FDE"/>
    <w:p w14:paraId="79DB67C2" w14:textId="77777777" w:rsidR="00523F47" w:rsidRDefault="00523F47"/>
    <w:sectPr w:rsidR="00523F47" w:rsidSect="00C11770">
      <w:pgSz w:w="15840" w:h="12240" w:orient="landscape"/>
      <w:pgMar w:top="426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7FF"/>
    <w:multiLevelType w:val="hybridMultilevel"/>
    <w:tmpl w:val="42D69728"/>
    <w:lvl w:ilvl="0" w:tplc="3264B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6B3"/>
    <w:multiLevelType w:val="hybridMultilevel"/>
    <w:tmpl w:val="373E9CA2"/>
    <w:lvl w:ilvl="0" w:tplc="38D23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06506">
    <w:abstractNumId w:val="0"/>
  </w:num>
  <w:num w:numId="2" w16cid:durableId="17985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E"/>
    <w:rsid w:val="000977DD"/>
    <w:rsid w:val="000C0DC2"/>
    <w:rsid w:val="002F4EA1"/>
    <w:rsid w:val="00523F47"/>
    <w:rsid w:val="006E5479"/>
    <w:rsid w:val="008C150C"/>
    <w:rsid w:val="008E2F3C"/>
    <w:rsid w:val="00A02B40"/>
    <w:rsid w:val="00AF05D0"/>
    <w:rsid w:val="00C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10CE"/>
  <w15:chartTrackingRefBased/>
  <w15:docId w15:val="{2774B47F-E419-4E56-889C-E32D744F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D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Han</dc:creator>
  <cp:keywords/>
  <dc:description/>
  <cp:lastModifiedBy>Han Han</cp:lastModifiedBy>
  <cp:revision>8</cp:revision>
  <cp:lastPrinted>2023-01-03T01:27:00Z</cp:lastPrinted>
  <dcterms:created xsi:type="dcterms:W3CDTF">2023-01-03T01:04:00Z</dcterms:created>
  <dcterms:modified xsi:type="dcterms:W3CDTF">2023-01-03T09:04:00Z</dcterms:modified>
</cp:coreProperties>
</file>